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3" w:firstLineChars="200"/>
        <w:jc w:val="center"/>
        <w:textAlignment w:val="auto"/>
        <w:rPr>
          <w:rFonts w:hint="eastAsia" w:asciiTheme="majorEastAsia" w:hAnsiTheme="majorEastAsia" w:eastAsiaTheme="majorEastAsia" w:cs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sz w:val="44"/>
          <w:szCs w:val="44"/>
        </w:rPr>
        <w:t>南昌市</w:t>
      </w:r>
      <w:r>
        <w:rPr>
          <w:rFonts w:hint="eastAsia" w:asciiTheme="majorEastAsia" w:hAnsiTheme="majorEastAsia" w:eastAsiaTheme="majorEastAsia" w:cstheme="majorEastAsia"/>
          <w:b/>
          <w:sz w:val="44"/>
          <w:szCs w:val="44"/>
          <w:lang w:val="en-US" w:eastAsia="zh-CN"/>
        </w:rPr>
        <w:t>中小学红色文化（党史）教育案例征集评比</w:t>
      </w:r>
      <w:r>
        <w:rPr>
          <w:rFonts w:hint="eastAsia" w:asciiTheme="majorEastAsia" w:hAnsiTheme="majorEastAsia" w:eastAsiaTheme="majorEastAsia" w:cstheme="majorEastAsia"/>
          <w:b/>
          <w:sz w:val="44"/>
          <w:szCs w:val="44"/>
        </w:rPr>
        <w:t>推荐汇总表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b/>
          <w:sz w:val="44"/>
          <w:szCs w:val="44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县区（学校）</w:t>
      </w:r>
      <w:r>
        <w:rPr>
          <w:rFonts w:hint="eastAsia" w:ascii="仿宋_GB2312" w:eastAsia="仿宋_GB2312"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  <w:u w:val="single"/>
          <w:lang w:eastAsia="zh-CN"/>
        </w:rPr>
        <w:t>盖章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联系人：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eastAsia="仿宋_GB2312"/>
          <w:sz w:val="32"/>
          <w:szCs w:val="32"/>
          <w:lang w:eastAsia="zh-CN"/>
        </w:rPr>
        <w:t>联系电话</w:t>
      </w:r>
      <w:r>
        <w:rPr>
          <w:rFonts w:hint="eastAsia" w:ascii="仿宋_GB2312" w:eastAsia="仿宋_GB2312"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eastAsia="仿宋_GB2312"/>
          <w:b/>
          <w:sz w:val="44"/>
          <w:szCs w:val="44"/>
        </w:rPr>
        <w:t xml:space="preserve"> </w:t>
      </w:r>
    </w:p>
    <w:tbl>
      <w:tblPr>
        <w:tblStyle w:val="6"/>
        <w:tblW w:w="148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5695"/>
        <w:gridCol w:w="3168"/>
        <w:gridCol w:w="2100"/>
        <w:gridCol w:w="1644"/>
        <w:gridCol w:w="14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8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序号</w:t>
            </w:r>
          </w:p>
        </w:tc>
        <w:tc>
          <w:tcPr>
            <w:tcW w:w="5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案例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名称</w:t>
            </w:r>
          </w:p>
        </w:tc>
        <w:tc>
          <w:tcPr>
            <w:tcW w:w="31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校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姓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名</w:t>
            </w:r>
          </w:p>
        </w:tc>
        <w:tc>
          <w:tcPr>
            <w:tcW w:w="16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1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备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8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1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8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1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8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1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8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1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8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1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8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5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1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8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5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1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8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5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1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8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5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1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8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5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1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8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5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1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8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5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1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eastAsia="仿宋_GB2312"/>
          <w:sz w:val="32"/>
          <w:szCs w:val="32"/>
        </w:rPr>
      </w:pPr>
    </w:p>
    <w:sectPr>
      <w:pgSz w:w="16838" w:h="11906" w:orient="landscape"/>
      <w:pgMar w:top="1276" w:right="1247" w:bottom="1531" w:left="93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D83"/>
    <w:rsid w:val="00006157"/>
    <w:rsid w:val="00012C03"/>
    <w:rsid w:val="00020936"/>
    <w:rsid w:val="00025211"/>
    <w:rsid w:val="00031906"/>
    <w:rsid w:val="00057A0F"/>
    <w:rsid w:val="00087377"/>
    <w:rsid w:val="00090312"/>
    <w:rsid w:val="000F04E6"/>
    <w:rsid w:val="00112B04"/>
    <w:rsid w:val="00176380"/>
    <w:rsid w:val="0017763B"/>
    <w:rsid w:val="001C1262"/>
    <w:rsid w:val="00215AF4"/>
    <w:rsid w:val="002A65E4"/>
    <w:rsid w:val="002B6CEF"/>
    <w:rsid w:val="003041AA"/>
    <w:rsid w:val="00305A88"/>
    <w:rsid w:val="003153F7"/>
    <w:rsid w:val="00340B25"/>
    <w:rsid w:val="0038231F"/>
    <w:rsid w:val="003C6785"/>
    <w:rsid w:val="003E0FF3"/>
    <w:rsid w:val="003E7892"/>
    <w:rsid w:val="00447DE5"/>
    <w:rsid w:val="0048550D"/>
    <w:rsid w:val="00521648"/>
    <w:rsid w:val="00567C77"/>
    <w:rsid w:val="005A6966"/>
    <w:rsid w:val="005A7B26"/>
    <w:rsid w:val="00601B21"/>
    <w:rsid w:val="00627CE2"/>
    <w:rsid w:val="006E567E"/>
    <w:rsid w:val="00713598"/>
    <w:rsid w:val="007816F2"/>
    <w:rsid w:val="007A072E"/>
    <w:rsid w:val="007A2F9F"/>
    <w:rsid w:val="007C1B09"/>
    <w:rsid w:val="007E418F"/>
    <w:rsid w:val="008B6147"/>
    <w:rsid w:val="008C3220"/>
    <w:rsid w:val="008D2C8E"/>
    <w:rsid w:val="008D5417"/>
    <w:rsid w:val="008E0F67"/>
    <w:rsid w:val="00912017"/>
    <w:rsid w:val="00931644"/>
    <w:rsid w:val="00953A1E"/>
    <w:rsid w:val="009B7ABD"/>
    <w:rsid w:val="009F5209"/>
    <w:rsid w:val="00A24222"/>
    <w:rsid w:val="00A50FE1"/>
    <w:rsid w:val="00A547DF"/>
    <w:rsid w:val="00A7691C"/>
    <w:rsid w:val="00A9264E"/>
    <w:rsid w:val="00AA291F"/>
    <w:rsid w:val="00B05D9B"/>
    <w:rsid w:val="00B40EAD"/>
    <w:rsid w:val="00B413BA"/>
    <w:rsid w:val="00B66FC7"/>
    <w:rsid w:val="00B91804"/>
    <w:rsid w:val="00B9272C"/>
    <w:rsid w:val="00BE1E2B"/>
    <w:rsid w:val="00BF29D4"/>
    <w:rsid w:val="00C80F2B"/>
    <w:rsid w:val="00CB13DC"/>
    <w:rsid w:val="00CE3313"/>
    <w:rsid w:val="00D21C20"/>
    <w:rsid w:val="00D54BC7"/>
    <w:rsid w:val="00D721C7"/>
    <w:rsid w:val="00D942DC"/>
    <w:rsid w:val="00DF2CD3"/>
    <w:rsid w:val="00E403EB"/>
    <w:rsid w:val="00E86507"/>
    <w:rsid w:val="00E94BB4"/>
    <w:rsid w:val="00E96423"/>
    <w:rsid w:val="00EF7B7F"/>
    <w:rsid w:val="00EF7CD3"/>
    <w:rsid w:val="00F00ABC"/>
    <w:rsid w:val="00F63D83"/>
    <w:rsid w:val="00F901EE"/>
    <w:rsid w:val="00FB3E25"/>
    <w:rsid w:val="00FC139C"/>
    <w:rsid w:val="00FC38DF"/>
    <w:rsid w:val="0A1E2AD6"/>
    <w:rsid w:val="0A492F8E"/>
    <w:rsid w:val="0F3379ED"/>
    <w:rsid w:val="19932CCF"/>
    <w:rsid w:val="2B407297"/>
    <w:rsid w:val="2C702C97"/>
    <w:rsid w:val="2CAC632A"/>
    <w:rsid w:val="42AC4139"/>
    <w:rsid w:val="45206BE2"/>
    <w:rsid w:val="45B467F7"/>
    <w:rsid w:val="4D7C5F6F"/>
    <w:rsid w:val="6B324A92"/>
    <w:rsid w:val="715673CE"/>
    <w:rsid w:val="7EB7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日期 Char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284</Words>
  <Characters>1619</Characters>
  <Lines>13</Lines>
  <Paragraphs>3</Paragraphs>
  <TotalTime>6</TotalTime>
  <ScaleCrop>false</ScaleCrop>
  <LinksUpToDate>false</LinksUpToDate>
  <CharactersWithSpaces>1900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2018-06-04T02:12:00Z</dcterms:created>
  <dc:creator>Anonymous</dc:creator>
  <cp:lastModifiedBy>今天中午吃什么</cp:lastModifiedBy>
  <cp:lastPrinted>2020-01-13T08:44:00Z</cp:lastPrinted>
  <dcterms:modified xsi:type="dcterms:W3CDTF">2021-04-08T09:03:30Z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EBB543A10F59468A9D4AF14F0C4C4DF4</vt:lpwstr>
  </property>
</Properties>
</file>